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5A0DC" w14:textId="77777777" w:rsidR="00CC1AE9" w:rsidRPr="00FE0F87" w:rsidRDefault="00CC1AE9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  <w:bookmarkStart w:id="0" w:name="_GoBack"/>
      <w:bookmarkEnd w:id="0"/>
    </w:p>
    <w:p w14:paraId="4A78E420" w14:textId="77777777" w:rsidR="00CC1AE9" w:rsidRPr="00FE0F87" w:rsidRDefault="00CC1AE9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1AD46F0D" w14:textId="77777777" w:rsidR="00AB04F1" w:rsidRPr="00FE0F87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62B50DE0" w14:textId="77777777" w:rsidR="00AB04F1" w:rsidRPr="00FE0F87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56E24781" w14:textId="77777777" w:rsidR="00AB04F1" w:rsidRPr="00FE0F87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41DE06BD" w14:textId="77777777" w:rsidR="00EE07E9" w:rsidRPr="00FE0F87" w:rsidRDefault="00624F2C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  <w:r w:rsidRPr="00FE0F87">
        <w:rPr>
          <w:b/>
          <w:bCs/>
          <w:spacing w:val="-1"/>
          <w:sz w:val="24"/>
          <w:szCs w:val="24"/>
        </w:rPr>
        <w:t>Lihtlitsents lõputöö reprodutseerimiseks ja</w:t>
      </w:r>
      <w:r w:rsidR="00EE07E9" w:rsidRPr="00FE0F87">
        <w:rPr>
          <w:b/>
          <w:bCs/>
          <w:spacing w:val="-1"/>
          <w:sz w:val="24"/>
          <w:szCs w:val="24"/>
        </w:rPr>
        <w:t xml:space="preserve"> </w:t>
      </w:r>
      <w:r w:rsidR="001E0A25" w:rsidRPr="00FE0F87">
        <w:rPr>
          <w:b/>
          <w:bCs/>
          <w:spacing w:val="-1"/>
          <w:sz w:val="24"/>
          <w:szCs w:val="24"/>
        </w:rPr>
        <w:t xml:space="preserve">üldsusele kättesaadavaks tegemiseks </w:t>
      </w:r>
    </w:p>
    <w:p w14:paraId="7DB5698E" w14:textId="77777777" w:rsidR="0003475B" w:rsidRPr="00FE0F87" w:rsidRDefault="0003475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</w:rPr>
      </w:pPr>
    </w:p>
    <w:p w14:paraId="07D23F7A" w14:textId="77777777" w:rsidR="00F12539" w:rsidRPr="00FE0F87" w:rsidRDefault="00F12539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446"/>
        <w:gridCol w:w="283"/>
      </w:tblGrid>
      <w:tr w:rsidR="00580FA4" w14:paraId="0343106A" w14:textId="0B2D8EF8" w:rsidTr="00580FA4">
        <w:tc>
          <w:tcPr>
            <w:tcW w:w="783" w:type="dxa"/>
          </w:tcPr>
          <w:p w14:paraId="744DCD14" w14:textId="3F89D419" w:rsidR="00580FA4" w:rsidRDefault="00580FA4" w:rsidP="00A741AB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Mina, 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6B330CAA" w14:textId="7AD4E40B" w:rsidR="00580FA4" w:rsidRDefault="00580FA4" w:rsidP="00A741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DD27404" w14:textId="3B3BC3EC" w:rsidR="00580FA4" w:rsidRDefault="00580FA4" w:rsidP="00A741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80FA4" w14:paraId="0AF125B7" w14:textId="12B36EAC" w:rsidTr="00580FA4">
        <w:tc>
          <w:tcPr>
            <w:tcW w:w="783" w:type="dxa"/>
          </w:tcPr>
          <w:p w14:paraId="3ED95221" w14:textId="77777777" w:rsidR="00580FA4" w:rsidRDefault="00580FA4" w:rsidP="00A741AB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</w:tcPr>
          <w:p w14:paraId="78EA7FF6" w14:textId="06BAB4BA" w:rsidR="00580FA4" w:rsidRPr="005F6325" w:rsidRDefault="00580FA4" w:rsidP="007C088D">
            <w:pPr>
              <w:widowControl/>
              <w:autoSpaceDE/>
              <w:autoSpaceDN/>
              <w:adjustRightInd/>
              <w:jc w:val="center"/>
            </w:pPr>
            <w:r w:rsidRPr="005F6325">
              <w:rPr>
                <w:i/>
              </w:rPr>
              <w:t>(autori nimi)</w:t>
            </w:r>
          </w:p>
        </w:tc>
        <w:tc>
          <w:tcPr>
            <w:tcW w:w="283" w:type="dxa"/>
          </w:tcPr>
          <w:p w14:paraId="08A9731C" w14:textId="77777777" w:rsidR="00580FA4" w:rsidRPr="005F6325" w:rsidRDefault="00580FA4" w:rsidP="00D2683E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</w:tc>
      </w:tr>
    </w:tbl>
    <w:p w14:paraId="13F9DC98" w14:textId="77777777" w:rsidR="00F12539" w:rsidRPr="00FE0F87" w:rsidRDefault="00F12539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</w:rPr>
      </w:pPr>
    </w:p>
    <w:p w14:paraId="73907D65" w14:textId="5C8D34CA" w:rsidR="00CB0C7E" w:rsidRDefault="00641826" w:rsidP="006A4E94">
      <w:pPr>
        <w:pStyle w:val="ListParagraph"/>
        <w:numPr>
          <w:ilvl w:val="0"/>
          <w:numId w:val="13"/>
        </w:numPr>
        <w:shd w:val="clear" w:color="auto" w:fill="FFFFFF"/>
        <w:spacing w:after="240"/>
        <w:ind w:left="714" w:hanging="357"/>
        <w:rPr>
          <w:spacing w:val="-1"/>
          <w:sz w:val="24"/>
          <w:szCs w:val="24"/>
        </w:rPr>
      </w:pPr>
      <w:r w:rsidRPr="00DC2C14">
        <w:rPr>
          <w:spacing w:val="-1"/>
          <w:sz w:val="24"/>
          <w:szCs w:val="24"/>
        </w:rPr>
        <w:t>a</w:t>
      </w:r>
      <w:r w:rsidR="00EE07E9" w:rsidRPr="00DC2C14">
        <w:rPr>
          <w:spacing w:val="-1"/>
          <w:sz w:val="24"/>
          <w:szCs w:val="24"/>
        </w:rPr>
        <w:t>nna</w:t>
      </w:r>
      <w:r w:rsidR="00AB04F1" w:rsidRPr="00DC2C14">
        <w:rPr>
          <w:spacing w:val="-1"/>
          <w:sz w:val="24"/>
          <w:szCs w:val="24"/>
        </w:rPr>
        <w:t>n</w:t>
      </w:r>
      <w:r w:rsidR="00EE07E9" w:rsidRPr="00DC2C14">
        <w:rPr>
          <w:spacing w:val="-1"/>
          <w:sz w:val="24"/>
          <w:szCs w:val="24"/>
        </w:rPr>
        <w:t xml:space="preserve"> </w:t>
      </w:r>
      <w:r w:rsidR="00AB04F1" w:rsidRPr="00DC2C14">
        <w:rPr>
          <w:spacing w:val="-1"/>
          <w:sz w:val="24"/>
          <w:szCs w:val="24"/>
        </w:rPr>
        <w:t>Tartu Ü</w:t>
      </w:r>
      <w:r w:rsidR="00EE07E9" w:rsidRPr="00DC2C14">
        <w:rPr>
          <w:spacing w:val="-1"/>
          <w:sz w:val="24"/>
          <w:szCs w:val="24"/>
        </w:rPr>
        <w:t xml:space="preserve">likoolile </w:t>
      </w:r>
      <w:r w:rsidR="00484F1D" w:rsidRPr="00DC2C14">
        <w:rPr>
          <w:spacing w:val="-1"/>
          <w:sz w:val="24"/>
          <w:szCs w:val="24"/>
        </w:rPr>
        <w:t xml:space="preserve">tasuta </w:t>
      </w:r>
      <w:r w:rsidR="00EE07E9" w:rsidRPr="00DC2C14">
        <w:rPr>
          <w:spacing w:val="-1"/>
          <w:sz w:val="24"/>
          <w:szCs w:val="24"/>
        </w:rPr>
        <w:t xml:space="preserve">loa (lihtlitsentsi) </w:t>
      </w:r>
      <w:r w:rsidR="00FF471C" w:rsidRPr="00DC2C14">
        <w:rPr>
          <w:spacing w:val="-1"/>
          <w:sz w:val="24"/>
          <w:szCs w:val="24"/>
        </w:rPr>
        <w:t xml:space="preserve">minu </w:t>
      </w:r>
      <w:r w:rsidR="00EE07E9" w:rsidRPr="00DC2C14">
        <w:rPr>
          <w:spacing w:val="-1"/>
          <w:sz w:val="24"/>
          <w:szCs w:val="24"/>
        </w:rPr>
        <w:t>loodud</w:t>
      </w:r>
      <w:r w:rsidR="00095CB7" w:rsidRPr="00DC2C14">
        <w:rPr>
          <w:spacing w:val="-1"/>
          <w:sz w:val="24"/>
          <w:szCs w:val="24"/>
        </w:rPr>
        <w:t xml:space="preserve"> teose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85"/>
      </w:tblGrid>
      <w:tr w:rsidR="00036E7E" w14:paraId="7650F9D3" w14:textId="255D5BDF" w:rsidTr="008D699D">
        <w:tc>
          <w:tcPr>
            <w:tcW w:w="8080" w:type="dxa"/>
            <w:tcBorders>
              <w:bottom w:val="single" w:sz="4" w:space="0" w:color="auto"/>
            </w:tcBorders>
          </w:tcPr>
          <w:p w14:paraId="04957FB5" w14:textId="7BC285B6" w:rsidR="00036E7E" w:rsidRDefault="00036E7E" w:rsidP="00233AA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85" w:type="dxa"/>
          </w:tcPr>
          <w:p w14:paraId="099A3CB4" w14:textId="6787FA52" w:rsidR="00036E7E" w:rsidRDefault="008D699D" w:rsidP="008D699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36E7E" w14:paraId="0B684B1A" w14:textId="71446033" w:rsidTr="008D699D">
        <w:tc>
          <w:tcPr>
            <w:tcW w:w="8080" w:type="dxa"/>
            <w:tcBorders>
              <w:top w:val="single" w:sz="4" w:space="0" w:color="auto"/>
            </w:tcBorders>
          </w:tcPr>
          <w:p w14:paraId="1B8D00E6" w14:textId="7A8B2778" w:rsidR="00036E7E" w:rsidRPr="005F6325" w:rsidRDefault="00036E7E" w:rsidP="0078794E">
            <w:pPr>
              <w:jc w:val="center"/>
              <w:outlineLvl w:val="0"/>
            </w:pPr>
            <w:r w:rsidRPr="005F6325">
              <w:rPr>
                <w:i/>
              </w:rPr>
              <w:t>(lõputöö pealkiri)</w:t>
            </w:r>
          </w:p>
        </w:tc>
        <w:tc>
          <w:tcPr>
            <w:tcW w:w="285" w:type="dxa"/>
          </w:tcPr>
          <w:p w14:paraId="672B84A7" w14:textId="77777777" w:rsidR="00036E7E" w:rsidRPr="008009F7" w:rsidRDefault="00036E7E" w:rsidP="0078794E">
            <w:pPr>
              <w:jc w:val="center"/>
              <w:outlineLvl w:val="0"/>
              <w:rPr>
                <w:i/>
                <w:sz w:val="24"/>
                <w:szCs w:val="24"/>
              </w:rPr>
            </w:pPr>
          </w:p>
        </w:tc>
      </w:tr>
    </w:tbl>
    <w:p w14:paraId="75EC4810" w14:textId="77777777" w:rsidR="00704A72" w:rsidRPr="00DC2C14" w:rsidRDefault="00704A72" w:rsidP="007B0FAE">
      <w:pPr>
        <w:pStyle w:val="ListParagraph"/>
        <w:shd w:val="clear" w:color="auto" w:fill="FFFFFF"/>
        <w:jc w:val="center"/>
        <w:rPr>
          <w:spacing w:val="-1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17"/>
        <w:gridCol w:w="280"/>
      </w:tblGrid>
      <w:tr w:rsidR="001D6ADD" w14:paraId="4FF3DAD0" w14:textId="77777777" w:rsidTr="00DA3032">
        <w:tc>
          <w:tcPr>
            <w:tcW w:w="2410" w:type="dxa"/>
          </w:tcPr>
          <w:p w14:paraId="3A7F6059" w14:textId="320E4034" w:rsidR="001D6ADD" w:rsidRDefault="001D6ADD" w:rsidP="0078794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 juhendaja</w:t>
            </w:r>
            <w:r w:rsidR="001A2B3B">
              <w:rPr>
                <w:sz w:val="24"/>
                <w:szCs w:val="24"/>
              </w:rPr>
              <w:t>(d)</w:t>
            </w:r>
            <w:r>
              <w:rPr>
                <w:sz w:val="24"/>
                <w:szCs w:val="24"/>
              </w:rPr>
              <w:t xml:space="preserve"> on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14:paraId="43A01770" w14:textId="72519D94" w:rsidR="001D6ADD" w:rsidRDefault="001D6ADD" w:rsidP="0078794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</w:tcPr>
          <w:p w14:paraId="6FB00D1C" w14:textId="77777777" w:rsidR="001D6ADD" w:rsidRDefault="001D6ADD" w:rsidP="0078794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D6ADD" w14:paraId="73E9CC01" w14:textId="77777777" w:rsidTr="00DA3032">
        <w:tc>
          <w:tcPr>
            <w:tcW w:w="2410" w:type="dxa"/>
          </w:tcPr>
          <w:p w14:paraId="591E5047" w14:textId="77777777" w:rsidR="001D6ADD" w:rsidRPr="003C0996" w:rsidRDefault="001D6ADD" w:rsidP="0078794E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5817" w:type="dxa"/>
            <w:tcBorders>
              <w:top w:val="single" w:sz="4" w:space="0" w:color="auto"/>
            </w:tcBorders>
          </w:tcPr>
          <w:p w14:paraId="7AFA9126" w14:textId="77777777" w:rsidR="001D6ADD" w:rsidRPr="003C0996" w:rsidRDefault="001D6ADD" w:rsidP="0078794E">
            <w:pPr>
              <w:jc w:val="center"/>
              <w:outlineLvl w:val="0"/>
            </w:pPr>
            <w:r w:rsidRPr="003C0996">
              <w:rPr>
                <w:i/>
              </w:rPr>
              <w:t>(juhendaja nimi)</w:t>
            </w:r>
          </w:p>
        </w:tc>
        <w:tc>
          <w:tcPr>
            <w:tcW w:w="280" w:type="dxa"/>
          </w:tcPr>
          <w:p w14:paraId="799F6B71" w14:textId="77777777" w:rsidR="001D6ADD" w:rsidRPr="008009F7" w:rsidRDefault="001D6ADD" w:rsidP="0078794E">
            <w:pPr>
              <w:jc w:val="center"/>
              <w:outlineLvl w:val="0"/>
              <w:rPr>
                <w:i/>
                <w:sz w:val="24"/>
                <w:szCs w:val="24"/>
              </w:rPr>
            </w:pPr>
          </w:p>
        </w:tc>
      </w:tr>
    </w:tbl>
    <w:p w14:paraId="5CC31936" w14:textId="77777777" w:rsidR="001D6ADD" w:rsidRDefault="001D6ADD" w:rsidP="00502B91">
      <w:pPr>
        <w:pStyle w:val="ListParagraph"/>
        <w:shd w:val="clear" w:color="auto" w:fill="FFFFFF"/>
        <w:jc w:val="both"/>
        <w:rPr>
          <w:spacing w:val="-1"/>
          <w:sz w:val="24"/>
          <w:szCs w:val="24"/>
        </w:rPr>
      </w:pPr>
    </w:p>
    <w:p w14:paraId="056C4745" w14:textId="3BC702CC" w:rsidR="00C502A1" w:rsidRPr="00FE0F87" w:rsidRDefault="00C502A1" w:rsidP="00502B91">
      <w:pPr>
        <w:pStyle w:val="ListParagraph"/>
        <w:shd w:val="clear" w:color="auto" w:fill="FFFFFF"/>
        <w:jc w:val="both"/>
        <w:rPr>
          <w:spacing w:val="-1"/>
          <w:sz w:val="24"/>
          <w:szCs w:val="24"/>
        </w:rPr>
      </w:pPr>
      <w:r w:rsidRPr="00FE0F87">
        <w:rPr>
          <w:spacing w:val="-1"/>
          <w:sz w:val="24"/>
          <w:szCs w:val="24"/>
        </w:rPr>
        <w:t xml:space="preserve">reprodutseerimiseks </w:t>
      </w:r>
      <w:r w:rsidR="00FF471C">
        <w:rPr>
          <w:spacing w:val="-1"/>
          <w:sz w:val="24"/>
          <w:szCs w:val="24"/>
        </w:rPr>
        <w:t>eesmärgiga seda</w:t>
      </w:r>
      <w:r w:rsidR="00FF471C" w:rsidRPr="00FF471C">
        <w:rPr>
          <w:spacing w:val="-1"/>
          <w:sz w:val="24"/>
          <w:szCs w:val="24"/>
        </w:rPr>
        <w:t xml:space="preserve"> </w:t>
      </w:r>
      <w:r w:rsidR="00FF471C" w:rsidRPr="00FE0F87">
        <w:rPr>
          <w:spacing w:val="-1"/>
          <w:sz w:val="24"/>
          <w:szCs w:val="24"/>
        </w:rPr>
        <w:t>säilita</w:t>
      </w:r>
      <w:r w:rsidR="00FF471C">
        <w:rPr>
          <w:spacing w:val="-1"/>
          <w:sz w:val="24"/>
          <w:szCs w:val="24"/>
        </w:rPr>
        <w:t>da</w:t>
      </w:r>
      <w:r w:rsidRPr="00FE0F87">
        <w:rPr>
          <w:spacing w:val="-1"/>
          <w:sz w:val="24"/>
          <w:szCs w:val="24"/>
        </w:rPr>
        <w:t xml:space="preserve">, sealhulgas </w:t>
      </w:r>
      <w:r w:rsidR="00FF471C">
        <w:rPr>
          <w:sz w:val="24"/>
          <w:szCs w:val="24"/>
        </w:rPr>
        <w:t>lisada</w:t>
      </w:r>
      <w:r w:rsidR="00E207C4">
        <w:rPr>
          <w:sz w:val="24"/>
          <w:szCs w:val="24"/>
        </w:rPr>
        <w:t xml:space="preserve"> Tartu Ülikooli</w:t>
      </w:r>
      <w:r w:rsidR="00FF471C">
        <w:rPr>
          <w:sz w:val="24"/>
          <w:szCs w:val="24"/>
        </w:rPr>
        <w:t xml:space="preserve"> </w:t>
      </w:r>
      <w:r w:rsidR="005363CE" w:rsidRPr="00FE0F87">
        <w:rPr>
          <w:sz w:val="24"/>
          <w:szCs w:val="24"/>
        </w:rPr>
        <w:t xml:space="preserve">digitaalarhiivi </w:t>
      </w:r>
      <w:r w:rsidRPr="00FE0F87">
        <w:rPr>
          <w:spacing w:val="-1"/>
          <w:sz w:val="24"/>
          <w:szCs w:val="24"/>
        </w:rPr>
        <w:t>kuni autoriõiguse</w:t>
      </w:r>
      <w:r w:rsidR="00A36716" w:rsidRPr="00FE0F87">
        <w:rPr>
          <w:spacing w:val="-1"/>
          <w:sz w:val="24"/>
          <w:szCs w:val="24"/>
        </w:rPr>
        <w:t xml:space="preserve"> kehtivuse lõppemiseni</w:t>
      </w:r>
      <w:r w:rsidR="00A741AB">
        <w:rPr>
          <w:spacing w:val="-1"/>
          <w:sz w:val="24"/>
          <w:szCs w:val="24"/>
        </w:rPr>
        <w:t>;</w:t>
      </w:r>
    </w:p>
    <w:p w14:paraId="25F6DA90" w14:textId="77777777" w:rsidR="006E68B2" w:rsidRPr="00FE0F87" w:rsidRDefault="006E68B2" w:rsidP="006E68B2">
      <w:pPr>
        <w:pStyle w:val="ListParagraph"/>
        <w:shd w:val="clear" w:color="auto" w:fill="FFFFFF"/>
        <w:ind w:left="379"/>
        <w:jc w:val="both"/>
        <w:rPr>
          <w:sz w:val="24"/>
          <w:szCs w:val="24"/>
        </w:rPr>
      </w:pPr>
    </w:p>
    <w:p w14:paraId="0A2B9E82" w14:textId="03C28FB8" w:rsidR="006E68B2" w:rsidRPr="00DC2C14" w:rsidRDefault="00941F77" w:rsidP="00DC2C14">
      <w:pPr>
        <w:pStyle w:val="ListParagraph"/>
        <w:numPr>
          <w:ilvl w:val="0"/>
          <w:numId w:val="13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DC2C14">
        <w:rPr>
          <w:sz w:val="24"/>
          <w:szCs w:val="24"/>
        </w:rPr>
        <w:t>a</w:t>
      </w:r>
      <w:r w:rsidR="006E68B2" w:rsidRPr="00DC2C14">
        <w:rPr>
          <w:sz w:val="24"/>
          <w:szCs w:val="24"/>
        </w:rPr>
        <w:t xml:space="preserve">nnan Tartu Ülikoolile </w:t>
      </w:r>
      <w:r w:rsidR="00A36716" w:rsidRPr="00DC2C14">
        <w:rPr>
          <w:sz w:val="24"/>
          <w:szCs w:val="24"/>
        </w:rPr>
        <w:t xml:space="preserve">loa </w:t>
      </w:r>
      <w:r w:rsidR="00EB3AB7" w:rsidRPr="00DC2C14">
        <w:rPr>
          <w:sz w:val="24"/>
          <w:szCs w:val="24"/>
        </w:rPr>
        <w:t xml:space="preserve">teha </w:t>
      </w:r>
      <w:r w:rsidR="006E68B2" w:rsidRPr="00DC2C14">
        <w:rPr>
          <w:sz w:val="24"/>
          <w:szCs w:val="24"/>
        </w:rPr>
        <w:t xml:space="preserve">punktis 1 nimetatud teos </w:t>
      </w:r>
      <w:r w:rsidR="00C502A1" w:rsidRPr="00DC2C14">
        <w:rPr>
          <w:sz w:val="24"/>
          <w:szCs w:val="24"/>
        </w:rPr>
        <w:t xml:space="preserve">üldsusele kättesaadavaks </w:t>
      </w:r>
      <w:r w:rsidR="00EB3AB7" w:rsidRPr="00DC2C14">
        <w:rPr>
          <w:sz w:val="24"/>
          <w:szCs w:val="24"/>
        </w:rPr>
        <w:t>Tartu</w:t>
      </w:r>
      <w:r w:rsidR="00C502A1" w:rsidRPr="00DC2C14">
        <w:rPr>
          <w:spacing w:val="-1"/>
          <w:sz w:val="24"/>
          <w:szCs w:val="24"/>
        </w:rPr>
        <w:t xml:space="preserve"> </w:t>
      </w:r>
      <w:r w:rsidR="00EB3AB7" w:rsidRPr="00DC2C14">
        <w:rPr>
          <w:spacing w:val="-1"/>
          <w:sz w:val="24"/>
          <w:szCs w:val="24"/>
        </w:rPr>
        <w:t>Ü</w:t>
      </w:r>
      <w:r w:rsidR="006E68B2" w:rsidRPr="00DC2C14">
        <w:rPr>
          <w:sz w:val="24"/>
          <w:szCs w:val="24"/>
        </w:rPr>
        <w:t xml:space="preserve">likooli veebikeskkonna, </w:t>
      </w:r>
      <w:r w:rsidR="006E68B2" w:rsidRPr="00DC2C14">
        <w:rPr>
          <w:spacing w:val="-1"/>
          <w:sz w:val="24"/>
          <w:szCs w:val="24"/>
        </w:rPr>
        <w:t xml:space="preserve">sealhulgas </w:t>
      </w:r>
      <w:r w:rsidR="006E68B2" w:rsidRPr="00DC2C14">
        <w:rPr>
          <w:sz w:val="24"/>
          <w:szCs w:val="24"/>
        </w:rPr>
        <w:t xml:space="preserve">digitaalarhiivi kaudu Creative Commonsi litsentsiga CC BY NC ND </w:t>
      </w:r>
      <w:r w:rsidR="00B04B29" w:rsidRPr="00DC2C14">
        <w:rPr>
          <w:sz w:val="24"/>
          <w:szCs w:val="24"/>
        </w:rPr>
        <w:t>4</w:t>
      </w:r>
      <w:r w:rsidR="006E68B2" w:rsidRPr="00DC2C14">
        <w:rPr>
          <w:sz w:val="24"/>
          <w:szCs w:val="24"/>
        </w:rPr>
        <w:t xml:space="preserve">.0, mis lubab autorile viidates teost reprodutseerida, levitada ja üldsusele suunata ning keelab </w:t>
      </w:r>
      <w:r w:rsidR="00D46526" w:rsidRPr="00DC2C14">
        <w:rPr>
          <w:sz w:val="24"/>
          <w:szCs w:val="24"/>
        </w:rPr>
        <w:t>luua tuletatud teost</w:t>
      </w:r>
      <w:r w:rsidR="006E68B2" w:rsidRPr="00DC2C14">
        <w:rPr>
          <w:sz w:val="24"/>
          <w:szCs w:val="24"/>
        </w:rPr>
        <w:t xml:space="preserve"> ja </w:t>
      </w:r>
      <w:r w:rsidR="00D46526" w:rsidRPr="00DC2C14">
        <w:rPr>
          <w:sz w:val="24"/>
          <w:szCs w:val="24"/>
        </w:rPr>
        <w:t xml:space="preserve">kasutada </w:t>
      </w:r>
      <w:r w:rsidR="006E68B2" w:rsidRPr="00DC2C14">
        <w:rPr>
          <w:sz w:val="24"/>
          <w:szCs w:val="24"/>
        </w:rPr>
        <w:t>teos</w:t>
      </w:r>
      <w:r w:rsidR="00D46526" w:rsidRPr="00DC2C14">
        <w:rPr>
          <w:sz w:val="24"/>
          <w:szCs w:val="24"/>
        </w:rPr>
        <w:t>t</w:t>
      </w:r>
      <w:r w:rsidR="006E68B2" w:rsidRPr="00DC2C14">
        <w:rPr>
          <w:sz w:val="24"/>
          <w:szCs w:val="24"/>
        </w:rPr>
        <w:t xml:space="preserve"> ärieesmärgil, </w:t>
      </w:r>
      <w:r w:rsidR="00C502A1" w:rsidRPr="00DC2C14">
        <w:rPr>
          <w:spacing w:val="-1"/>
          <w:sz w:val="24"/>
          <w:szCs w:val="24"/>
        </w:rPr>
        <w:t>kuni autoriõigus</w:t>
      </w:r>
      <w:r w:rsidR="00A36716" w:rsidRPr="00DC2C14">
        <w:rPr>
          <w:spacing w:val="-1"/>
          <w:sz w:val="24"/>
          <w:szCs w:val="24"/>
        </w:rPr>
        <w:t>e kehtivuse lõppemiseni</w:t>
      </w:r>
      <w:r w:rsidR="00A741AB">
        <w:rPr>
          <w:spacing w:val="-1"/>
          <w:sz w:val="24"/>
          <w:szCs w:val="24"/>
        </w:rPr>
        <w:t>;</w:t>
      </w:r>
    </w:p>
    <w:p w14:paraId="466C8CAF" w14:textId="77777777" w:rsidR="006E68B2" w:rsidRPr="00FE0F87" w:rsidRDefault="006E68B2" w:rsidP="006E68B2">
      <w:pPr>
        <w:pStyle w:val="ListParagraph"/>
        <w:shd w:val="clear" w:color="auto" w:fill="FFFFFF"/>
        <w:jc w:val="both"/>
        <w:rPr>
          <w:spacing w:val="-1"/>
          <w:sz w:val="24"/>
          <w:szCs w:val="24"/>
        </w:rPr>
      </w:pPr>
    </w:p>
    <w:p w14:paraId="4D5DFCE6" w14:textId="38E46DF3" w:rsidR="006E68B2" w:rsidRPr="00FE0F87" w:rsidRDefault="00941F77" w:rsidP="00DC2C14">
      <w:pPr>
        <w:pStyle w:val="ListParagraph"/>
        <w:numPr>
          <w:ilvl w:val="0"/>
          <w:numId w:val="13"/>
        </w:num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o</w:t>
      </w:r>
      <w:r w:rsidR="001F22EC" w:rsidRPr="00FE0F87">
        <w:rPr>
          <w:sz w:val="24"/>
          <w:szCs w:val="24"/>
        </w:rPr>
        <w:t xml:space="preserve">len teadlik, et </w:t>
      </w:r>
      <w:r w:rsidR="00A34B19" w:rsidRPr="00FE0F87">
        <w:rPr>
          <w:sz w:val="24"/>
          <w:szCs w:val="24"/>
        </w:rPr>
        <w:t>punkti</w:t>
      </w:r>
      <w:r w:rsidR="00BE65F1">
        <w:rPr>
          <w:sz w:val="24"/>
          <w:szCs w:val="24"/>
        </w:rPr>
        <w:t>de</w:t>
      </w:r>
      <w:r w:rsidR="00A34B19" w:rsidRPr="00FE0F87">
        <w:rPr>
          <w:sz w:val="24"/>
          <w:szCs w:val="24"/>
        </w:rPr>
        <w:t xml:space="preserve">s 1 </w:t>
      </w:r>
      <w:r w:rsidR="006E68B2" w:rsidRPr="00FE0F87">
        <w:rPr>
          <w:sz w:val="24"/>
          <w:szCs w:val="24"/>
        </w:rPr>
        <w:t xml:space="preserve">ja 2 </w:t>
      </w:r>
      <w:r w:rsidR="001F22EC" w:rsidRPr="00FE0F87">
        <w:rPr>
          <w:sz w:val="24"/>
          <w:szCs w:val="24"/>
        </w:rPr>
        <w:t>nimetatud õ</w:t>
      </w:r>
      <w:r w:rsidR="006E68B2" w:rsidRPr="00FE0F87">
        <w:rPr>
          <w:sz w:val="24"/>
          <w:szCs w:val="24"/>
        </w:rPr>
        <w:t xml:space="preserve">igused </w:t>
      </w:r>
      <w:r w:rsidR="00A36716" w:rsidRPr="00FE0F87">
        <w:rPr>
          <w:sz w:val="24"/>
          <w:szCs w:val="24"/>
        </w:rPr>
        <w:t>jäävad alles ka autorile</w:t>
      </w:r>
      <w:r w:rsidR="00A741AB">
        <w:rPr>
          <w:sz w:val="24"/>
          <w:szCs w:val="24"/>
        </w:rPr>
        <w:t>;</w:t>
      </w:r>
    </w:p>
    <w:p w14:paraId="29BBEFE7" w14:textId="77777777" w:rsidR="006E68B2" w:rsidRPr="00FE0F87" w:rsidRDefault="006E68B2" w:rsidP="006E68B2">
      <w:pPr>
        <w:pStyle w:val="ListParagraph"/>
        <w:shd w:val="clear" w:color="auto" w:fill="FFFFFF"/>
        <w:jc w:val="both"/>
        <w:rPr>
          <w:spacing w:val="-1"/>
          <w:sz w:val="24"/>
          <w:szCs w:val="24"/>
        </w:rPr>
      </w:pPr>
    </w:p>
    <w:p w14:paraId="29EF3D6C" w14:textId="55804655" w:rsidR="00A34B19" w:rsidRPr="00FE0F87" w:rsidRDefault="00941F77" w:rsidP="00DC2C14">
      <w:pPr>
        <w:pStyle w:val="ListParagraph"/>
        <w:numPr>
          <w:ilvl w:val="0"/>
          <w:numId w:val="13"/>
        </w:num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k</w:t>
      </w:r>
      <w:r w:rsidR="00A34B19" w:rsidRPr="00FE0F87">
        <w:rPr>
          <w:sz w:val="24"/>
          <w:szCs w:val="24"/>
        </w:rPr>
        <w:t>innitan, et lihtlitsentsi andmisega ei riku</w:t>
      </w:r>
      <w:r w:rsidR="008009F7">
        <w:rPr>
          <w:sz w:val="24"/>
          <w:szCs w:val="24"/>
        </w:rPr>
        <w:t xml:space="preserve"> ma</w:t>
      </w:r>
      <w:r w:rsidR="00A34B19" w:rsidRPr="00FE0F87">
        <w:rPr>
          <w:sz w:val="24"/>
          <w:szCs w:val="24"/>
        </w:rPr>
        <w:t xml:space="preserve"> teiste isikute intellektuaalomandi ega isikuandmete kaitse </w:t>
      </w:r>
      <w:r w:rsidR="00DD32DA" w:rsidRPr="00FE0F87">
        <w:rPr>
          <w:sz w:val="24"/>
          <w:szCs w:val="24"/>
        </w:rPr>
        <w:t>õigusaktidest</w:t>
      </w:r>
      <w:r w:rsidR="00A34B19" w:rsidRPr="00FE0F87">
        <w:rPr>
          <w:sz w:val="24"/>
          <w:szCs w:val="24"/>
        </w:rPr>
        <w:t xml:space="preserve"> tulenevaid õigusi. </w:t>
      </w:r>
    </w:p>
    <w:p w14:paraId="5A141D2B" w14:textId="77777777" w:rsidR="00AB04F1" w:rsidRPr="00FE0F87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50AFD8A8" w14:textId="77777777" w:rsidR="00AB04F1" w:rsidRPr="00FE0F87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05177D4D" w14:textId="77777777" w:rsidR="00AB04F1" w:rsidRPr="00FE0F87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64BCF101" w14:textId="77777777" w:rsidR="00DD32DA" w:rsidRPr="00E33D13" w:rsidRDefault="00DD32DA" w:rsidP="003E327B">
      <w:pPr>
        <w:shd w:val="clear" w:color="auto" w:fill="FFFFFF"/>
        <w:jc w:val="both"/>
        <w:rPr>
          <w:iCs/>
          <w:spacing w:val="-1"/>
          <w:sz w:val="24"/>
          <w:szCs w:val="24"/>
        </w:rPr>
      </w:pPr>
      <w:r w:rsidRPr="00E33D13">
        <w:rPr>
          <w:iCs/>
          <w:spacing w:val="-1"/>
          <w:sz w:val="24"/>
          <w:szCs w:val="24"/>
        </w:rPr>
        <w:t>autori nimi</w:t>
      </w:r>
    </w:p>
    <w:p w14:paraId="3F76B06B" w14:textId="77777777" w:rsidR="00DD32DA" w:rsidRPr="00E33D13" w:rsidRDefault="00DD32DA" w:rsidP="00DD32DA">
      <w:pPr>
        <w:shd w:val="clear" w:color="auto" w:fill="FFFFFF"/>
        <w:jc w:val="both"/>
        <w:rPr>
          <w:iCs/>
          <w:spacing w:val="-1"/>
          <w:sz w:val="24"/>
          <w:szCs w:val="24"/>
        </w:rPr>
      </w:pPr>
      <w:r w:rsidRPr="00E33D13">
        <w:rPr>
          <w:b/>
          <w:iCs/>
          <w:spacing w:val="-1"/>
          <w:sz w:val="24"/>
          <w:szCs w:val="24"/>
        </w:rPr>
        <w:t>pp.kk.aaaa</w:t>
      </w:r>
    </w:p>
    <w:sectPr w:rsidR="00DD32DA" w:rsidRPr="00E33D13" w:rsidSect="00F12539"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E2DF9" w14:textId="77777777" w:rsidR="00733DCF" w:rsidRDefault="00733DCF" w:rsidP="002B4E65">
      <w:r>
        <w:separator/>
      </w:r>
    </w:p>
  </w:endnote>
  <w:endnote w:type="continuationSeparator" w:id="0">
    <w:p w14:paraId="44227A44" w14:textId="77777777" w:rsidR="00733DCF" w:rsidRDefault="00733DCF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34B3E" w14:textId="77777777" w:rsidR="00733DCF" w:rsidRDefault="00733DCF" w:rsidP="002B4E65">
      <w:r>
        <w:separator/>
      </w:r>
    </w:p>
  </w:footnote>
  <w:footnote w:type="continuationSeparator" w:id="0">
    <w:p w14:paraId="4A12A1E7" w14:textId="77777777" w:rsidR="00733DCF" w:rsidRDefault="00733DCF" w:rsidP="002B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hint="default"/>
      </w:rPr>
    </w:lvl>
  </w:abstractNum>
  <w:abstractNum w:abstractNumId="1" w15:restartNumberingAfterBreak="0">
    <w:nsid w:val="106A6DAF"/>
    <w:multiLevelType w:val="hybridMultilevel"/>
    <w:tmpl w:val="115EA5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</w:lvl>
    <w:lvl w:ilvl="3" w:tplc="0425000F" w:tentative="1">
      <w:start w:val="1"/>
      <w:numFmt w:val="decimal"/>
      <w:lvlText w:val="%4."/>
      <w:lvlJc w:val="left"/>
      <w:pPr>
        <w:ind w:left="2544" w:hanging="360"/>
      </w:p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</w:lvl>
    <w:lvl w:ilvl="6" w:tplc="0425000F" w:tentative="1">
      <w:start w:val="1"/>
      <w:numFmt w:val="decimal"/>
      <w:lvlText w:val="%7."/>
      <w:lvlJc w:val="left"/>
      <w:pPr>
        <w:ind w:left="4704" w:hanging="360"/>
      </w:p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043DF0"/>
    <w:multiLevelType w:val="hybridMultilevel"/>
    <w:tmpl w:val="E432FF16"/>
    <w:lvl w:ilvl="0" w:tplc="0425000F">
      <w:start w:val="1"/>
      <w:numFmt w:val="decimal"/>
      <w:lvlText w:val="%1."/>
      <w:lvlJc w:val="left"/>
      <w:pPr>
        <w:ind w:left="379" w:hanging="360"/>
      </w:p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</w:lvl>
    <w:lvl w:ilvl="3" w:tplc="0425000F" w:tentative="1">
      <w:start w:val="1"/>
      <w:numFmt w:val="decimal"/>
      <w:lvlText w:val="%4."/>
      <w:lvlJc w:val="left"/>
      <w:pPr>
        <w:ind w:left="2539" w:hanging="360"/>
      </w:p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</w:lvl>
    <w:lvl w:ilvl="6" w:tplc="0425000F" w:tentative="1">
      <w:start w:val="1"/>
      <w:numFmt w:val="decimal"/>
      <w:lvlText w:val="%7."/>
      <w:lvlJc w:val="left"/>
      <w:pPr>
        <w:ind w:left="4699" w:hanging="360"/>
      </w:p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</w:lvl>
    <w:lvl w:ilvl="3" w:tplc="0425000F" w:tentative="1">
      <w:start w:val="1"/>
      <w:numFmt w:val="decimal"/>
      <w:lvlText w:val="%4."/>
      <w:lvlJc w:val="left"/>
      <w:pPr>
        <w:ind w:left="2539" w:hanging="360"/>
      </w:p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</w:lvl>
    <w:lvl w:ilvl="6" w:tplc="0425000F" w:tentative="1">
      <w:start w:val="1"/>
      <w:numFmt w:val="decimal"/>
      <w:lvlText w:val="%7."/>
      <w:lvlJc w:val="left"/>
      <w:pPr>
        <w:ind w:left="4699" w:hanging="360"/>
      </w:p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7557FFC"/>
    <w:multiLevelType w:val="hybridMultilevel"/>
    <w:tmpl w:val="128A9D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E9"/>
    <w:rsid w:val="0002264F"/>
    <w:rsid w:val="0003475B"/>
    <w:rsid w:val="00036E7E"/>
    <w:rsid w:val="000541E3"/>
    <w:rsid w:val="00065668"/>
    <w:rsid w:val="00067298"/>
    <w:rsid w:val="0007250F"/>
    <w:rsid w:val="00080BBD"/>
    <w:rsid w:val="00085AB7"/>
    <w:rsid w:val="00095CB7"/>
    <w:rsid w:val="000968D8"/>
    <w:rsid w:val="000A0472"/>
    <w:rsid w:val="000F7219"/>
    <w:rsid w:val="00120A09"/>
    <w:rsid w:val="0013615E"/>
    <w:rsid w:val="001436C5"/>
    <w:rsid w:val="00146FD7"/>
    <w:rsid w:val="00173062"/>
    <w:rsid w:val="001A2B3B"/>
    <w:rsid w:val="001B4E93"/>
    <w:rsid w:val="001C4F57"/>
    <w:rsid w:val="001C65EC"/>
    <w:rsid w:val="001C6C36"/>
    <w:rsid w:val="001D6ADD"/>
    <w:rsid w:val="001E0A25"/>
    <w:rsid w:val="001F22EC"/>
    <w:rsid w:val="002022E2"/>
    <w:rsid w:val="00202338"/>
    <w:rsid w:val="0021379A"/>
    <w:rsid w:val="002259D9"/>
    <w:rsid w:val="00233AAE"/>
    <w:rsid w:val="00235EAC"/>
    <w:rsid w:val="00261214"/>
    <w:rsid w:val="002A40BA"/>
    <w:rsid w:val="002B4E65"/>
    <w:rsid w:val="002C2ED9"/>
    <w:rsid w:val="002D72D2"/>
    <w:rsid w:val="00346CF4"/>
    <w:rsid w:val="00362D88"/>
    <w:rsid w:val="003644D4"/>
    <w:rsid w:val="00366EF0"/>
    <w:rsid w:val="00384B97"/>
    <w:rsid w:val="003A7979"/>
    <w:rsid w:val="003C1E41"/>
    <w:rsid w:val="003E327B"/>
    <w:rsid w:val="00405247"/>
    <w:rsid w:val="00425186"/>
    <w:rsid w:val="0042757A"/>
    <w:rsid w:val="00484F1D"/>
    <w:rsid w:val="004956D3"/>
    <w:rsid w:val="004B2A98"/>
    <w:rsid w:val="004C65F3"/>
    <w:rsid w:val="004E0CDE"/>
    <w:rsid w:val="004E1635"/>
    <w:rsid w:val="00502B91"/>
    <w:rsid w:val="00505116"/>
    <w:rsid w:val="005363CE"/>
    <w:rsid w:val="005503D3"/>
    <w:rsid w:val="0055492E"/>
    <w:rsid w:val="005720C2"/>
    <w:rsid w:val="00580FA4"/>
    <w:rsid w:val="0059102B"/>
    <w:rsid w:val="005D082C"/>
    <w:rsid w:val="005E16A4"/>
    <w:rsid w:val="005E2B29"/>
    <w:rsid w:val="005F5F79"/>
    <w:rsid w:val="005F6325"/>
    <w:rsid w:val="00624F2C"/>
    <w:rsid w:val="00641826"/>
    <w:rsid w:val="00644630"/>
    <w:rsid w:val="006638C2"/>
    <w:rsid w:val="00687B21"/>
    <w:rsid w:val="006A4E94"/>
    <w:rsid w:val="006B42BC"/>
    <w:rsid w:val="006E1550"/>
    <w:rsid w:val="006E57E9"/>
    <w:rsid w:val="006E68B2"/>
    <w:rsid w:val="00704A72"/>
    <w:rsid w:val="00711AE8"/>
    <w:rsid w:val="007137E9"/>
    <w:rsid w:val="00721CF3"/>
    <w:rsid w:val="00733DCF"/>
    <w:rsid w:val="00754684"/>
    <w:rsid w:val="007B0FAE"/>
    <w:rsid w:val="007B4724"/>
    <w:rsid w:val="007C088D"/>
    <w:rsid w:val="007E0BCB"/>
    <w:rsid w:val="007F25C9"/>
    <w:rsid w:val="007F47DC"/>
    <w:rsid w:val="008009F7"/>
    <w:rsid w:val="008179AE"/>
    <w:rsid w:val="00825EA7"/>
    <w:rsid w:val="00845F5B"/>
    <w:rsid w:val="0085136D"/>
    <w:rsid w:val="00852C12"/>
    <w:rsid w:val="00880628"/>
    <w:rsid w:val="008A66F0"/>
    <w:rsid w:val="008D699D"/>
    <w:rsid w:val="00902F55"/>
    <w:rsid w:val="00941F77"/>
    <w:rsid w:val="009B6137"/>
    <w:rsid w:val="009E7EC7"/>
    <w:rsid w:val="00A32C3E"/>
    <w:rsid w:val="00A34B19"/>
    <w:rsid w:val="00A36716"/>
    <w:rsid w:val="00A65AC5"/>
    <w:rsid w:val="00A741AB"/>
    <w:rsid w:val="00A965E0"/>
    <w:rsid w:val="00A97599"/>
    <w:rsid w:val="00AA19D3"/>
    <w:rsid w:val="00AA243D"/>
    <w:rsid w:val="00AB04F1"/>
    <w:rsid w:val="00AC4BC2"/>
    <w:rsid w:val="00AF424E"/>
    <w:rsid w:val="00B04B29"/>
    <w:rsid w:val="00B13B75"/>
    <w:rsid w:val="00B35B0F"/>
    <w:rsid w:val="00B6616B"/>
    <w:rsid w:val="00B97F45"/>
    <w:rsid w:val="00BA09BB"/>
    <w:rsid w:val="00BC4B3F"/>
    <w:rsid w:val="00BE65F1"/>
    <w:rsid w:val="00BE78DD"/>
    <w:rsid w:val="00BF592E"/>
    <w:rsid w:val="00C409B2"/>
    <w:rsid w:val="00C4543D"/>
    <w:rsid w:val="00C502A1"/>
    <w:rsid w:val="00C55433"/>
    <w:rsid w:val="00C93A93"/>
    <w:rsid w:val="00C958BB"/>
    <w:rsid w:val="00CB0C7E"/>
    <w:rsid w:val="00CC1AE9"/>
    <w:rsid w:val="00CD5DBF"/>
    <w:rsid w:val="00D02093"/>
    <w:rsid w:val="00D2683E"/>
    <w:rsid w:val="00D46526"/>
    <w:rsid w:val="00DA3032"/>
    <w:rsid w:val="00DC2C14"/>
    <w:rsid w:val="00DD1D8E"/>
    <w:rsid w:val="00DD2BA0"/>
    <w:rsid w:val="00DD32DA"/>
    <w:rsid w:val="00DD51AE"/>
    <w:rsid w:val="00E023CD"/>
    <w:rsid w:val="00E207C4"/>
    <w:rsid w:val="00E25B63"/>
    <w:rsid w:val="00E33D13"/>
    <w:rsid w:val="00E8237E"/>
    <w:rsid w:val="00EB3AB7"/>
    <w:rsid w:val="00EE07E9"/>
    <w:rsid w:val="00F01D14"/>
    <w:rsid w:val="00F0512E"/>
    <w:rsid w:val="00F12539"/>
    <w:rsid w:val="00F23FD1"/>
    <w:rsid w:val="00F32252"/>
    <w:rsid w:val="00F4702C"/>
    <w:rsid w:val="00F92137"/>
    <w:rsid w:val="00F966A5"/>
    <w:rsid w:val="00FB0F84"/>
    <w:rsid w:val="00FB1CE4"/>
    <w:rsid w:val="00FC2158"/>
    <w:rsid w:val="00FE0F87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D32A3"/>
  <w15:docId w15:val="{47F653E4-5804-4C6E-ACD6-75DF4757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65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65"/>
    <w:rPr>
      <w:rFonts w:ascii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C502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0FAE"/>
    <w:rPr>
      <w:color w:val="666666"/>
    </w:rPr>
  </w:style>
  <w:style w:type="table" w:styleId="TableGrid">
    <w:name w:val="Table Grid"/>
    <w:basedOn w:val="TableNormal"/>
    <w:uiPriority w:val="59"/>
    <w:rsid w:val="00D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Moodustan komisjoni Eesti-Saksa akadeemilise n.dala ACADEMICA</vt:lpstr>
      <vt:lpstr>Moodustan komisjoni Eesti-Saksa akadeemilise n.dala ACADEMICA</vt:lpstr>
    </vt:vector>
  </TitlesOfParts>
  <Company>Tartu Ülikool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Kaili Kaseorg-Cremona</cp:lastModifiedBy>
  <cp:revision>2</cp:revision>
  <cp:lastPrinted>2012-04-24T12:27:00Z</cp:lastPrinted>
  <dcterms:created xsi:type="dcterms:W3CDTF">2025-01-14T07:23:00Z</dcterms:created>
  <dcterms:modified xsi:type="dcterms:W3CDTF">2025-01-14T07:23:00Z</dcterms:modified>
</cp:coreProperties>
</file>